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3D" w:rsidRPr="00A73A3D" w:rsidRDefault="00A73A3D" w:rsidP="00A73A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A3D">
        <w:rPr>
          <w:rFonts w:ascii="Times New Roman" w:hAnsi="Times New Roman" w:cs="Times New Roman"/>
          <w:i/>
          <w:sz w:val="28"/>
          <w:szCs w:val="28"/>
        </w:rPr>
        <w:t>Сценарий р</w:t>
      </w:r>
      <w:r w:rsidR="001E21DB" w:rsidRPr="00A73A3D">
        <w:rPr>
          <w:rFonts w:ascii="Times New Roman" w:hAnsi="Times New Roman" w:cs="Times New Roman"/>
          <w:i/>
          <w:sz w:val="28"/>
          <w:szCs w:val="28"/>
        </w:rPr>
        <w:t>одите</w:t>
      </w:r>
      <w:r w:rsidR="00B233D5" w:rsidRPr="00A73A3D">
        <w:rPr>
          <w:rFonts w:ascii="Times New Roman" w:hAnsi="Times New Roman" w:cs="Times New Roman"/>
          <w:i/>
          <w:sz w:val="28"/>
          <w:szCs w:val="28"/>
        </w:rPr>
        <w:t>льско</w:t>
      </w:r>
      <w:r w:rsidRPr="00A73A3D">
        <w:rPr>
          <w:rFonts w:ascii="Times New Roman" w:hAnsi="Times New Roman" w:cs="Times New Roman"/>
          <w:i/>
          <w:sz w:val="28"/>
          <w:szCs w:val="28"/>
        </w:rPr>
        <w:t>го</w:t>
      </w:r>
      <w:r w:rsidR="00B233D5" w:rsidRPr="00A73A3D">
        <w:rPr>
          <w:rFonts w:ascii="Times New Roman" w:hAnsi="Times New Roman" w:cs="Times New Roman"/>
          <w:i/>
          <w:sz w:val="28"/>
          <w:szCs w:val="28"/>
        </w:rPr>
        <w:t xml:space="preserve"> собрани</w:t>
      </w:r>
      <w:r w:rsidRPr="00A73A3D">
        <w:rPr>
          <w:rFonts w:ascii="Times New Roman" w:hAnsi="Times New Roman" w:cs="Times New Roman"/>
          <w:i/>
          <w:sz w:val="28"/>
          <w:szCs w:val="28"/>
        </w:rPr>
        <w:t>я</w:t>
      </w:r>
    </w:p>
    <w:p w:rsidR="001E21DB" w:rsidRPr="00A73A3D" w:rsidRDefault="001E21DB" w:rsidP="00A73A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3D">
        <w:rPr>
          <w:rFonts w:ascii="Times New Roman" w:hAnsi="Times New Roman" w:cs="Times New Roman"/>
          <w:b/>
          <w:sz w:val="28"/>
          <w:szCs w:val="28"/>
        </w:rPr>
        <w:t>«Вот и стали мы на год взрослее».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</w:t>
      </w:r>
      <w:r w:rsidRPr="00A73A3D">
        <w:rPr>
          <w:rFonts w:ascii="Times New Roman" w:hAnsi="Times New Roman" w:cs="Times New Roman"/>
          <w:sz w:val="28"/>
          <w:szCs w:val="28"/>
          <w:u w:val="single"/>
        </w:rPr>
        <w:t xml:space="preserve">Цель: подведение итогов работы группы за год.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Форма проведения: групповая, праздничная программа.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Участники: дети, родители, воспитатели.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Подготовительный этап: </w:t>
      </w:r>
    </w:p>
    <w:p w:rsidR="001E21DB" w:rsidRPr="00A73A3D" w:rsidRDefault="00E00B53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• Украсить </w:t>
      </w:r>
      <w:r w:rsidR="00D92143" w:rsidRPr="00A73A3D">
        <w:rPr>
          <w:rFonts w:ascii="Times New Roman" w:hAnsi="Times New Roman" w:cs="Times New Roman"/>
          <w:sz w:val="28"/>
          <w:szCs w:val="28"/>
        </w:rPr>
        <w:t>группу;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• Пригласить детей и родителей;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• Подготовить детям медали, благодарности родителям и советы известного психолога Дэвида Льюиса;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• Материал для Мини КВН.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DB" w:rsidRPr="00A73A3D" w:rsidRDefault="00B233D5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Ход собрания. </w:t>
      </w:r>
    </w:p>
    <w:p w:rsidR="00E02A35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</w:t>
      </w:r>
      <w:r w:rsidR="00E02A35" w:rsidRPr="00A73A3D">
        <w:rPr>
          <w:rFonts w:ascii="Times New Roman" w:hAnsi="Times New Roman" w:cs="Times New Roman"/>
          <w:sz w:val="28"/>
          <w:szCs w:val="28"/>
          <w:u w:val="single"/>
        </w:rPr>
        <w:t>Собрание откры</w:t>
      </w:r>
      <w:r w:rsidR="00A73A3D">
        <w:rPr>
          <w:rFonts w:ascii="Times New Roman" w:hAnsi="Times New Roman" w:cs="Times New Roman"/>
          <w:sz w:val="28"/>
          <w:szCs w:val="28"/>
          <w:u w:val="single"/>
        </w:rPr>
        <w:t>вает воспитатель</w:t>
      </w:r>
      <w:r w:rsidR="00E02A35" w:rsidRPr="00A73A3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Заканчивается учебный год. Вы, ребята, стали взрослее, многое узнали, многому научились, окрепла наша дружная семья. Давайте ещё раз вспомним, каким был этот учебный год в нашей группе.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</w:t>
      </w:r>
      <w:r w:rsidRPr="00A73A3D">
        <w:rPr>
          <w:rFonts w:ascii="Times New Roman" w:hAnsi="Times New Roman" w:cs="Times New Roman"/>
          <w:sz w:val="28"/>
          <w:szCs w:val="28"/>
          <w:u w:val="single"/>
        </w:rPr>
        <w:t xml:space="preserve">Дети рассказывают стихи о занятиях. </w:t>
      </w:r>
    </w:p>
    <w:p w:rsidR="008A3696" w:rsidRPr="00A73A3D" w:rsidRDefault="001E21DB" w:rsidP="00A73A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Учились думать и считать, </w:t>
      </w:r>
    </w:p>
    <w:p w:rsidR="008A3696" w:rsidRPr="00A73A3D" w:rsidRDefault="001E21DB" w:rsidP="00A73A3D">
      <w:pPr>
        <w:pStyle w:val="a3"/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Ответы полные давать. </w:t>
      </w:r>
    </w:p>
    <w:p w:rsidR="008A3696" w:rsidRPr="00A73A3D" w:rsidRDefault="001E21DB" w:rsidP="00A73A3D">
      <w:pPr>
        <w:pStyle w:val="a3"/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Умеем мы теперь дружить</w:t>
      </w:r>
    </w:p>
    <w:p w:rsidR="001E21DB" w:rsidRPr="00A73A3D" w:rsidRDefault="001E21DB" w:rsidP="00A73A3D">
      <w:pPr>
        <w:pStyle w:val="a3"/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И этой дружбой дорожить.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2) Вот об этом мы расскажем 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И немножечко покажем. 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Как умнели и взрослели, 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Трудности все одолели.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3) Мы с вами верные друзья. 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Весь год мы с вами были. </w:t>
      </w:r>
    </w:p>
    <w:p w:rsidR="008A3696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Плясать, считать, всё измерять, 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Вот это мы учили!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4) На занятиях </w:t>
      </w:r>
      <w:proofErr w:type="gramStart"/>
      <w:r w:rsidRPr="00A73A3D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73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Всем трудилось нам легко. </w:t>
      </w:r>
    </w:p>
    <w:p w:rsidR="001E21DB" w:rsidRPr="00A73A3D" w:rsidRDefault="00E00B53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Рисовали мы людей </w:t>
      </w:r>
      <w:proofErr w:type="spellStart"/>
      <w:r w:rsidRPr="00A73A3D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A73A3D">
        <w:rPr>
          <w:rFonts w:ascii="Times New Roman" w:hAnsi="Times New Roman" w:cs="Times New Roman"/>
          <w:sz w:val="28"/>
          <w:szCs w:val="28"/>
        </w:rPr>
        <w:t>,</w:t>
      </w:r>
      <w:r w:rsidR="001E21DB" w:rsidRPr="00A73A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E21DB" w:rsidRPr="00A73A3D">
        <w:rPr>
          <w:rFonts w:ascii="Times New Roman" w:hAnsi="Times New Roman" w:cs="Times New Roman"/>
          <w:sz w:val="28"/>
          <w:szCs w:val="28"/>
        </w:rPr>
        <w:t>онечно</w:t>
      </w:r>
      <w:proofErr w:type="spellEnd"/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же, зверей.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Акварель, гуашь, мелки.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С ними были мы дружны.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5) Чтобы сильным быть и ловким, 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Мы любили тренировки. 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Прыгали, бегали, мяч бросали. 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В игры разные играли. 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6) Учились петь мы, танцевать, 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Роли разные играть. 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И, конечно, без сомнений, 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Все мы можем выступать.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lastRenderedPageBreak/>
        <w:t xml:space="preserve"> 7) И читали нам рассказы 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И учили мы стихи, 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И назвать любую сказку, 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Без труда ведь сможем мы! 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8) Экологию мы знаем, 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И природу уважаем. 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Дружим мы с цветком, зверьком – 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Мир природы нам знаком.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Наши дети себя проявили с лучшей стороны. И мы решили всех их наградить медалями за особые заслуги.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• Юному спортсмену.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• Юному помощнику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</w:t>
      </w:r>
      <w:r w:rsidR="001E21DB" w:rsidRPr="00A73A3D">
        <w:rPr>
          <w:rFonts w:ascii="Times New Roman" w:hAnsi="Times New Roman" w:cs="Times New Roman"/>
          <w:sz w:val="28"/>
          <w:szCs w:val="28"/>
        </w:rPr>
        <w:t>• Юному строителю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</w:t>
      </w:r>
      <w:r w:rsidR="001E21DB" w:rsidRPr="00A73A3D">
        <w:rPr>
          <w:rFonts w:ascii="Times New Roman" w:hAnsi="Times New Roman" w:cs="Times New Roman"/>
          <w:sz w:val="28"/>
          <w:szCs w:val="28"/>
        </w:rPr>
        <w:t>• Юному артисту</w:t>
      </w:r>
    </w:p>
    <w:p w:rsidR="001E21DB" w:rsidRPr="00A73A3D" w:rsidRDefault="008A3696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• Юному художнику.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«Мини – КВН».</w:t>
      </w:r>
    </w:p>
    <w:p w:rsidR="008A3696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Предлагаем поучаствовать в КВН детей и их родителей.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Нам необходимо разделиться на 2 команды.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1 команда «Удальцы».</w:t>
      </w:r>
    </w:p>
    <w:p w:rsidR="00E00B53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2 команда «Мудрецы»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За каждый правильный ответ – фишка. </w:t>
      </w:r>
    </w:p>
    <w:p w:rsidR="008A3696" w:rsidRPr="00A73A3D" w:rsidRDefault="001E21DB" w:rsidP="00A7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3D">
        <w:rPr>
          <w:rFonts w:ascii="Times New Roman" w:hAnsi="Times New Roman" w:cs="Times New Roman"/>
          <w:b/>
          <w:sz w:val="28"/>
          <w:szCs w:val="28"/>
        </w:rPr>
        <w:t xml:space="preserve"> 1 конкурс «</w:t>
      </w:r>
      <w:r w:rsidR="008A3696" w:rsidRPr="00A73A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73A3D">
        <w:rPr>
          <w:rFonts w:ascii="Times New Roman" w:hAnsi="Times New Roman" w:cs="Times New Roman"/>
          <w:b/>
          <w:sz w:val="28"/>
          <w:szCs w:val="28"/>
        </w:rPr>
        <w:t>Самые</w:t>
      </w:r>
      <w:proofErr w:type="gramEnd"/>
      <w:r w:rsidRPr="00A73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696" w:rsidRPr="00A73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A3D">
        <w:rPr>
          <w:rFonts w:ascii="Times New Roman" w:hAnsi="Times New Roman" w:cs="Times New Roman"/>
          <w:b/>
          <w:sz w:val="28"/>
          <w:szCs w:val="28"/>
        </w:rPr>
        <w:t xml:space="preserve">умные». </w:t>
      </w:r>
    </w:p>
    <w:p w:rsidR="008A3696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Ответить на вопросы.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Задается по одному вопросу каждой команде по очереди.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1. • Какие животные строят дом на воде?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2. Как звали девочку, вступившую в борьбу со Снежной королевой? (Герда)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3. • Как зовут пса дяди Фёдора?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4. • Как звали кошку, которая помогла деду и бабе вытянуть репку?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5. • У какого дерева ствол белый?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6. • Какой гриб носит название лесного хищного зверя? (лисичка)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7. • Как зовут пуделя </w:t>
      </w:r>
      <w:proofErr w:type="spellStart"/>
      <w:r w:rsidRPr="00A73A3D"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 w:rsidRPr="00A73A3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8. • Как зовут кота дяди Федора?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9. • Какое насекомое «носит чин» морского офицера? (бабочка адмирал)</w:t>
      </w:r>
      <w:proofErr w:type="gramStart"/>
      <w:r w:rsidRPr="00A73A3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10. • Как зовут собачку Герасима?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11. • Как зовут слепого кота, друга лисы Алисы?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12. Какую фразу повторяет Кот Леопольд, желая помириться с мышами? («Ребята, давайте жить дружно! »)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</w:t>
      </w:r>
      <w:r w:rsidRPr="00A73A3D">
        <w:rPr>
          <w:rFonts w:ascii="Times New Roman" w:hAnsi="Times New Roman" w:cs="Times New Roman"/>
          <w:b/>
          <w:sz w:val="28"/>
          <w:szCs w:val="28"/>
        </w:rPr>
        <w:t>2) Конкурс «Разноцветные флажки».</w:t>
      </w:r>
    </w:p>
    <w:p w:rsidR="00550227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>Для игры нужно взять несколько разноцветных флажков.</w:t>
      </w:r>
    </w:p>
    <w:p w:rsidR="00550227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Когда ведущий поднимает крас</w:t>
      </w:r>
      <w:r w:rsidR="00550227" w:rsidRPr="00A73A3D">
        <w:rPr>
          <w:rFonts w:ascii="Times New Roman" w:hAnsi="Times New Roman" w:cs="Times New Roman"/>
          <w:sz w:val="28"/>
          <w:szCs w:val="28"/>
        </w:rPr>
        <w:t>ный флажок – обе команды должны:</w:t>
      </w:r>
    </w:p>
    <w:p w:rsidR="00550227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например </w:t>
      </w:r>
      <w:r w:rsidR="00550227" w:rsidRPr="00A73A3D">
        <w:rPr>
          <w:rFonts w:ascii="Times New Roman" w:hAnsi="Times New Roman" w:cs="Times New Roman"/>
          <w:sz w:val="28"/>
          <w:szCs w:val="28"/>
        </w:rPr>
        <w:t xml:space="preserve"> -</w:t>
      </w:r>
      <w:r w:rsidR="00E00B53" w:rsidRPr="00A73A3D">
        <w:rPr>
          <w:rFonts w:ascii="Times New Roman" w:hAnsi="Times New Roman" w:cs="Times New Roman"/>
          <w:sz w:val="28"/>
          <w:szCs w:val="28"/>
        </w:rPr>
        <w:t xml:space="preserve"> </w:t>
      </w:r>
      <w:r w:rsidRPr="00A73A3D">
        <w:rPr>
          <w:rFonts w:ascii="Times New Roman" w:hAnsi="Times New Roman" w:cs="Times New Roman"/>
          <w:sz w:val="28"/>
          <w:szCs w:val="28"/>
        </w:rPr>
        <w:t xml:space="preserve">подпрыгнуть; </w:t>
      </w:r>
    </w:p>
    <w:p w:rsidR="00550227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>зелёный</w:t>
      </w:r>
      <w:r w:rsidR="00550227" w:rsidRPr="00A73A3D">
        <w:rPr>
          <w:rFonts w:ascii="Times New Roman" w:hAnsi="Times New Roman" w:cs="Times New Roman"/>
          <w:sz w:val="28"/>
          <w:szCs w:val="28"/>
        </w:rPr>
        <w:t xml:space="preserve"> </w:t>
      </w:r>
      <w:r w:rsidRPr="00A73A3D">
        <w:rPr>
          <w:rFonts w:ascii="Times New Roman" w:hAnsi="Times New Roman" w:cs="Times New Roman"/>
          <w:sz w:val="28"/>
          <w:szCs w:val="28"/>
        </w:rPr>
        <w:t xml:space="preserve">- хлопнуть в ладоши; </w:t>
      </w:r>
    </w:p>
    <w:p w:rsidR="00550227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73A3D"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 w:rsidR="00550227" w:rsidRPr="00A73A3D">
        <w:rPr>
          <w:rFonts w:ascii="Times New Roman" w:hAnsi="Times New Roman" w:cs="Times New Roman"/>
          <w:sz w:val="28"/>
          <w:szCs w:val="28"/>
        </w:rPr>
        <w:t xml:space="preserve"> -</w:t>
      </w:r>
      <w:r w:rsidRPr="00A73A3D">
        <w:rPr>
          <w:rFonts w:ascii="Times New Roman" w:hAnsi="Times New Roman" w:cs="Times New Roman"/>
          <w:sz w:val="28"/>
          <w:szCs w:val="28"/>
        </w:rPr>
        <w:t xml:space="preserve"> взяться за руки</w:t>
      </w:r>
      <w:r w:rsidR="00550227" w:rsidRPr="00A73A3D">
        <w:rPr>
          <w:rFonts w:ascii="Times New Roman" w:hAnsi="Times New Roman" w:cs="Times New Roman"/>
          <w:sz w:val="28"/>
          <w:szCs w:val="28"/>
        </w:rPr>
        <w:t>;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3A3D">
        <w:rPr>
          <w:rFonts w:ascii="Times New Roman" w:hAnsi="Times New Roman" w:cs="Times New Roman"/>
          <w:sz w:val="28"/>
          <w:szCs w:val="28"/>
        </w:rPr>
        <w:t>ошибаться не рекомендуем</w:t>
      </w:r>
      <w:proofErr w:type="gramEnd"/>
      <w:r w:rsidRPr="00A73A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3D">
        <w:rPr>
          <w:rFonts w:ascii="Times New Roman" w:hAnsi="Times New Roman" w:cs="Times New Roman"/>
          <w:b/>
          <w:sz w:val="28"/>
          <w:szCs w:val="28"/>
        </w:rPr>
        <w:lastRenderedPageBreak/>
        <w:t>3) конкурс. «Весёлые художники».</w:t>
      </w:r>
    </w:p>
    <w:p w:rsidR="00550227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На листе ватмана нарисовать портрет «Воспитателя» </w:t>
      </w:r>
    </w:p>
    <w:p w:rsidR="00550227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>(одна команда рисует Людмилу Григорьевну,  вторая  – Валентину Васильевну).</w:t>
      </w:r>
    </w:p>
    <w:p w:rsidR="00550227" w:rsidRPr="00A73A3D" w:rsidRDefault="00550227" w:rsidP="00A7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</w:t>
      </w:r>
      <w:r w:rsidRPr="00A73A3D">
        <w:rPr>
          <w:rFonts w:ascii="Times New Roman" w:hAnsi="Times New Roman" w:cs="Times New Roman"/>
          <w:b/>
          <w:sz w:val="28"/>
          <w:szCs w:val="28"/>
        </w:rPr>
        <w:t xml:space="preserve">4) конкурс «Угадай на вкус» </w:t>
      </w:r>
    </w:p>
    <w:p w:rsidR="00550227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>подходим по</w:t>
      </w:r>
      <w:r w:rsidR="00550227" w:rsidRPr="00A73A3D">
        <w:rPr>
          <w:rFonts w:ascii="Times New Roman" w:hAnsi="Times New Roman" w:cs="Times New Roman"/>
          <w:sz w:val="28"/>
          <w:szCs w:val="28"/>
        </w:rPr>
        <w:t xml:space="preserve"> одному </w:t>
      </w:r>
      <w:r w:rsidRPr="00A73A3D">
        <w:rPr>
          <w:rFonts w:ascii="Times New Roman" w:hAnsi="Times New Roman" w:cs="Times New Roman"/>
          <w:sz w:val="28"/>
          <w:szCs w:val="28"/>
        </w:rPr>
        <w:t xml:space="preserve"> участнику от каждой команды, с завязанными глазами</w:t>
      </w:r>
      <w:r w:rsidR="00550227" w:rsidRPr="00A73A3D">
        <w:rPr>
          <w:rFonts w:ascii="Times New Roman" w:hAnsi="Times New Roman" w:cs="Times New Roman"/>
          <w:sz w:val="28"/>
          <w:szCs w:val="28"/>
        </w:rPr>
        <w:t>.</w:t>
      </w:r>
    </w:p>
    <w:p w:rsidR="001E21DB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В</w:t>
      </w:r>
      <w:r w:rsidR="001E21DB" w:rsidRPr="00A73A3D">
        <w:rPr>
          <w:rFonts w:ascii="Times New Roman" w:hAnsi="Times New Roman" w:cs="Times New Roman"/>
          <w:sz w:val="28"/>
          <w:szCs w:val="28"/>
        </w:rPr>
        <w:t>ам нужно отгадать</w:t>
      </w:r>
      <w:r w:rsidRPr="00A73A3D">
        <w:rPr>
          <w:rFonts w:ascii="Times New Roman" w:hAnsi="Times New Roman" w:cs="Times New Roman"/>
          <w:sz w:val="28"/>
          <w:szCs w:val="28"/>
        </w:rPr>
        <w:t>,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что вы съели.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</w:t>
      </w:r>
      <w:r w:rsidRPr="00A73A3D">
        <w:rPr>
          <w:rFonts w:ascii="Times New Roman" w:hAnsi="Times New Roman" w:cs="Times New Roman"/>
          <w:b/>
          <w:sz w:val="28"/>
          <w:szCs w:val="28"/>
        </w:rPr>
        <w:t>5) Следующий конкурс «Деревенские посиделки»</w:t>
      </w:r>
    </w:p>
    <w:p w:rsidR="001E21DB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Вы  должны </w:t>
      </w:r>
      <w:r w:rsidR="001E21DB" w:rsidRPr="00A73A3D">
        <w:rPr>
          <w:rFonts w:ascii="Times New Roman" w:hAnsi="Times New Roman" w:cs="Times New Roman"/>
          <w:sz w:val="28"/>
          <w:szCs w:val="28"/>
        </w:rPr>
        <w:t>за</w:t>
      </w:r>
      <w:r w:rsidRPr="00A73A3D">
        <w:rPr>
          <w:rFonts w:ascii="Times New Roman" w:hAnsi="Times New Roman" w:cs="Times New Roman"/>
          <w:sz w:val="28"/>
          <w:szCs w:val="28"/>
        </w:rPr>
        <w:t xml:space="preserve">гадать загадки своим соперникам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1DB" w:rsidRPr="00A73A3D">
        <w:rPr>
          <w:rFonts w:ascii="Times New Roman" w:hAnsi="Times New Roman" w:cs="Times New Roman"/>
          <w:sz w:val="28"/>
          <w:szCs w:val="28"/>
        </w:rPr>
        <w:t>(</w:t>
      </w:r>
      <w:r w:rsidRPr="00A73A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E21DB" w:rsidRPr="00A73A3D">
        <w:rPr>
          <w:rFonts w:ascii="Times New Roman" w:hAnsi="Times New Roman" w:cs="Times New Roman"/>
          <w:sz w:val="28"/>
          <w:szCs w:val="28"/>
        </w:rPr>
        <w:t xml:space="preserve">могут читать дети)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ЗАГАДКИ:</w:t>
      </w:r>
    </w:p>
    <w:p w:rsidR="00550227" w:rsidRPr="00A73A3D" w:rsidRDefault="00550227" w:rsidP="00A73A3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Хвост во дворе, а нос в конуре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(ключ) </w:t>
      </w:r>
    </w:p>
    <w:p w:rsidR="001E21DB" w:rsidRPr="00A73A3D" w:rsidRDefault="00550227" w:rsidP="00A73A3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>2.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Не лает,</w:t>
      </w:r>
      <w:r w:rsidRPr="00A73A3D">
        <w:rPr>
          <w:rFonts w:ascii="Times New Roman" w:hAnsi="Times New Roman" w:cs="Times New Roman"/>
          <w:sz w:val="28"/>
          <w:szCs w:val="28"/>
        </w:rPr>
        <w:t xml:space="preserve"> не кусает, а в дом не пускает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(замок) </w:t>
      </w:r>
    </w:p>
    <w:p w:rsidR="001E21DB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3 </w:t>
      </w:r>
      <w:r w:rsidRPr="00A73A3D">
        <w:rPr>
          <w:rFonts w:ascii="Times New Roman" w:hAnsi="Times New Roman" w:cs="Times New Roman"/>
          <w:sz w:val="28"/>
          <w:szCs w:val="28"/>
        </w:rPr>
        <w:t>.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Я с ножками, но не хожу, </w:t>
      </w:r>
    </w:p>
    <w:p w:rsidR="001E21DB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Со спинкой, но не лежу, </w:t>
      </w:r>
    </w:p>
    <w:p w:rsidR="001E21DB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Садитесь вы – я не сижу</w:t>
      </w:r>
      <w:r w:rsidRPr="00A73A3D">
        <w:rPr>
          <w:rFonts w:ascii="Times New Roman" w:hAnsi="Times New Roman" w:cs="Times New Roman"/>
          <w:sz w:val="28"/>
          <w:szCs w:val="28"/>
        </w:rPr>
        <w:t xml:space="preserve">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(стул) </w:t>
      </w:r>
    </w:p>
    <w:p w:rsidR="001E21DB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</w:t>
      </w:r>
      <w:r w:rsidR="001E21DB" w:rsidRPr="00A73A3D">
        <w:rPr>
          <w:rFonts w:ascii="Times New Roman" w:hAnsi="Times New Roman" w:cs="Times New Roman"/>
          <w:sz w:val="28"/>
          <w:szCs w:val="28"/>
        </w:rPr>
        <w:t>4</w:t>
      </w:r>
      <w:r w:rsidRPr="00A73A3D">
        <w:rPr>
          <w:rFonts w:ascii="Times New Roman" w:hAnsi="Times New Roman" w:cs="Times New Roman"/>
          <w:sz w:val="28"/>
          <w:szCs w:val="28"/>
        </w:rPr>
        <w:t>.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Из красных кирпичиков </w:t>
      </w:r>
      <w:proofErr w:type="gramStart"/>
      <w:r w:rsidR="001E21DB" w:rsidRPr="00A73A3D">
        <w:rPr>
          <w:rFonts w:ascii="Times New Roman" w:hAnsi="Times New Roman" w:cs="Times New Roman"/>
          <w:sz w:val="28"/>
          <w:szCs w:val="28"/>
        </w:rPr>
        <w:t>сложена</w:t>
      </w:r>
      <w:proofErr w:type="gramEnd"/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ладно, </w:t>
      </w:r>
    </w:p>
    <w:p w:rsidR="001E21DB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С ней рядом тебе не бывает прохладно, </w:t>
      </w:r>
    </w:p>
    <w:p w:rsidR="001E21DB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Не курит, а в небо пускает колечки</w:t>
      </w:r>
    </w:p>
    <w:p w:rsidR="001E21DB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  И любит сухие дрова и дощечки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(печка) </w:t>
      </w:r>
    </w:p>
    <w:p w:rsidR="001E21DB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5</w:t>
      </w:r>
      <w:r w:rsidRPr="00A73A3D">
        <w:rPr>
          <w:rFonts w:ascii="Times New Roman" w:hAnsi="Times New Roman" w:cs="Times New Roman"/>
          <w:sz w:val="28"/>
          <w:szCs w:val="28"/>
        </w:rPr>
        <w:t>.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Сто березовых солдат, </w:t>
      </w:r>
    </w:p>
    <w:p w:rsidR="001E21DB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Взявшись за руки, стоят. </w:t>
      </w:r>
    </w:p>
    <w:p w:rsidR="001E21DB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 </w:t>
      </w:r>
      <w:r w:rsidR="001E21DB" w:rsidRPr="00A73A3D">
        <w:rPr>
          <w:rFonts w:ascii="Times New Roman" w:hAnsi="Times New Roman" w:cs="Times New Roman"/>
          <w:sz w:val="28"/>
          <w:szCs w:val="28"/>
        </w:rPr>
        <w:t>И днем и ночью круглый год</w:t>
      </w:r>
    </w:p>
    <w:p w:rsidR="001E21DB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  Охраняют огород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(забор) </w:t>
      </w:r>
    </w:p>
    <w:p w:rsidR="001E21DB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6</w:t>
      </w:r>
      <w:r w:rsidRPr="00A73A3D">
        <w:rPr>
          <w:rFonts w:ascii="Times New Roman" w:hAnsi="Times New Roman" w:cs="Times New Roman"/>
          <w:sz w:val="28"/>
          <w:szCs w:val="28"/>
        </w:rPr>
        <w:t>.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Без пути </w:t>
      </w:r>
      <w:r w:rsidRPr="00A73A3D">
        <w:rPr>
          <w:rFonts w:ascii="Times New Roman" w:hAnsi="Times New Roman" w:cs="Times New Roman"/>
          <w:sz w:val="28"/>
          <w:szCs w:val="28"/>
        </w:rPr>
        <w:t>и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без дороги</w:t>
      </w:r>
    </w:p>
    <w:p w:rsidR="001E21DB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Ходит самый длинноногий, </w:t>
      </w:r>
    </w:p>
    <w:p w:rsidR="001E21DB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В тучах прячется, во мгле, </w:t>
      </w:r>
    </w:p>
    <w:p w:rsidR="00550227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Только ноги на земле. (Дождь) </w:t>
      </w:r>
    </w:p>
    <w:p w:rsidR="001E21DB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7</w:t>
      </w:r>
      <w:r w:rsidRPr="00A73A3D">
        <w:rPr>
          <w:rFonts w:ascii="Times New Roman" w:hAnsi="Times New Roman" w:cs="Times New Roman"/>
          <w:sz w:val="28"/>
          <w:szCs w:val="28"/>
        </w:rPr>
        <w:t>.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С крыши белый гвоздь торчит. </w:t>
      </w:r>
    </w:p>
    <w:p w:rsidR="001E21DB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Солнце взойдет, </w:t>
      </w:r>
    </w:p>
    <w:p w:rsidR="001E21DB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И гвоздь упадет. (Сосулька) </w:t>
      </w:r>
    </w:p>
    <w:p w:rsidR="001E21DB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8.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В огне не горит </w:t>
      </w:r>
    </w:p>
    <w:p w:rsidR="001E21DB" w:rsidRPr="00A73A3D" w:rsidRDefault="00550227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И в воде не тонет. (Лед)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143" w:rsidRPr="00A73A3D" w:rsidRDefault="001E21DB" w:rsidP="00A7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3D">
        <w:rPr>
          <w:rFonts w:ascii="Times New Roman" w:hAnsi="Times New Roman" w:cs="Times New Roman"/>
          <w:b/>
          <w:sz w:val="28"/>
          <w:szCs w:val="28"/>
        </w:rPr>
        <w:t xml:space="preserve"> 6) конкурс «Назо</w:t>
      </w:r>
      <w:r w:rsidR="00D92143" w:rsidRPr="00A73A3D">
        <w:rPr>
          <w:rFonts w:ascii="Times New Roman" w:hAnsi="Times New Roman" w:cs="Times New Roman"/>
          <w:b/>
          <w:sz w:val="28"/>
          <w:szCs w:val="28"/>
        </w:rPr>
        <w:t xml:space="preserve">ви сказку» </w:t>
      </w:r>
    </w:p>
    <w:p w:rsidR="001E21DB" w:rsidRPr="00A73A3D" w:rsidRDefault="00D92143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К</w:t>
      </w:r>
      <w:r w:rsidR="001E21DB" w:rsidRPr="00A73A3D">
        <w:rPr>
          <w:rFonts w:ascii="Times New Roman" w:hAnsi="Times New Roman" w:cs="Times New Roman"/>
          <w:sz w:val="28"/>
          <w:szCs w:val="28"/>
        </w:rPr>
        <w:t>оманды</w:t>
      </w:r>
      <w:r w:rsidRPr="00A73A3D">
        <w:rPr>
          <w:rFonts w:ascii="Times New Roman" w:hAnsi="Times New Roman" w:cs="Times New Roman"/>
          <w:sz w:val="28"/>
          <w:szCs w:val="28"/>
        </w:rPr>
        <w:t xml:space="preserve"> по очереди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называют по одной сказке. Чья команда замолчит, означает - проиграли.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3D">
        <w:rPr>
          <w:rFonts w:ascii="Times New Roman" w:hAnsi="Times New Roman" w:cs="Times New Roman"/>
          <w:b/>
          <w:sz w:val="28"/>
          <w:szCs w:val="28"/>
        </w:rPr>
        <w:t xml:space="preserve"> Итог КВН: Победила дружба.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Сегодня нам хочется сказать огромное спасибо нашим родителям, без Вас, дорогие мамы и папы, без Вашей любви, терпения, заботы нам трудно бы было преодолевать все трудности. Спасибо Вам за помощь. Вручаются благодарности.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Каждому родителю раздаются советы известного психолога Дэвида Льюиса</w:t>
      </w:r>
    </w:p>
    <w:p w:rsidR="001E21DB" w:rsidRPr="00A73A3D" w:rsidRDefault="00D92143" w:rsidP="00A73A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</w:t>
      </w:r>
      <w:r w:rsidR="001E21DB" w:rsidRPr="00A73A3D">
        <w:rPr>
          <w:rFonts w:ascii="Times New Roman" w:hAnsi="Times New Roman" w:cs="Times New Roman"/>
          <w:b/>
          <w:sz w:val="28"/>
          <w:szCs w:val="28"/>
        </w:rPr>
        <w:t>Советы американского психолога Дэвида Льюиса: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Эти советы могут помочь вам в воспитании здорового, радостного и </w:t>
      </w:r>
      <w:r w:rsidR="00D92143" w:rsidRPr="00A73A3D">
        <w:rPr>
          <w:rFonts w:ascii="Times New Roman" w:hAnsi="Times New Roman" w:cs="Times New Roman"/>
          <w:sz w:val="28"/>
          <w:szCs w:val="28"/>
        </w:rPr>
        <w:t>одаренного ребенка. Читая</w:t>
      </w:r>
      <w:proofErr w:type="gramStart"/>
      <w:r w:rsidR="00D92143" w:rsidRPr="00A73A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3A3D">
        <w:rPr>
          <w:rFonts w:ascii="Times New Roman" w:hAnsi="Times New Roman" w:cs="Times New Roman"/>
          <w:sz w:val="28"/>
          <w:szCs w:val="28"/>
        </w:rPr>
        <w:t xml:space="preserve"> оцените, насколько вы с ними согласны.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lastRenderedPageBreak/>
        <w:t xml:space="preserve">1. Я отвечаю на все вопросы ребенка насколько возможно терпеливо и честно.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2. Серьезные вопросы и высказывания ребенка я воспринимаю всерьез. </w:t>
      </w:r>
    </w:p>
    <w:p w:rsidR="001E21DB" w:rsidRPr="00A73A3D" w:rsidRDefault="00D92143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</w:t>
      </w:r>
      <w:r w:rsidR="001E21DB" w:rsidRPr="00A73A3D">
        <w:rPr>
          <w:rFonts w:ascii="Times New Roman" w:hAnsi="Times New Roman" w:cs="Times New Roman"/>
          <w:sz w:val="28"/>
          <w:szCs w:val="28"/>
        </w:rPr>
        <w:t>3. Я поставил стенд</w:t>
      </w:r>
      <w:r w:rsidRPr="00A73A3D">
        <w:rPr>
          <w:rFonts w:ascii="Times New Roman" w:hAnsi="Times New Roman" w:cs="Times New Roman"/>
          <w:sz w:val="28"/>
          <w:szCs w:val="28"/>
        </w:rPr>
        <w:t>,</w:t>
      </w:r>
      <w:r w:rsidR="001E21DB" w:rsidRPr="00A73A3D">
        <w:rPr>
          <w:rFonts w:ascii="Times New Roman" w:hAnsi="Times New Roman" w:cs="Times New Roman"/>
          <w:sz w:val="28"/>
          <w:szCs w:val="28"/>
        </w:rPr>
        <w:t xml:space="preserve"> на котором ребенок может демонстрировать свои работы.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4. Я не ругаю ребенка за беспорядок в его комнате или на столе, если это связано с творческим занятием и работа еще не закончена.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5. Я предоставил комнату или часть комнаты исключительно для его занятий.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6. Я показываю ребенку, что он любим таким, какой он есть, а не за его достижения.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7. Я поручаю ребенку посильные заботы.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8. Я помогаю строить собственные планы и принимать решения.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9. Я беру ребенка в поездки по интересным местам.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10. Я помогаю ребенку улучшить результат его работы.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11. Я помогаю ребенку нормально общаться с детьми из разных социальных и культурных слоев.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12. Я устанавливаю разумный поведенческий стандарт и слежу, чтобы он ему следовал.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13. Я никогда не говорю ребенку, что он хуже других детей.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14. Я никогда не наказываю ребенка унижением.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15. Я снабжаю ребенка книгами и материалами для его любимых занятий.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16. Я приучаю ребенка мыслить самостоятельно.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17. Я регулярно читаю ему.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18. Я приучаю ребенка к чтению с малых лет.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19. Я побуждаю ребенка придумывать истории и фантазировать.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20. Я внимательно отношусь к индивидуальным потребностям ребенка.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21. Я позволяю ему принимать участие в планировании семейных дел и путешествий.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22. Я нахожу время каждый день, чтобы побыть с ребенком наедине.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23. Я никогда не дразню его за ошибки.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24. Я хвалю его за выученные стихи, рассказы и песни.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25. Я учу ребенка свободно общаться </w:t>
      </w:r>
      <w:proofErr w:type="gramStart"/>
      <w:r w:rsidRPr="00A73A3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73A3D">
        <w:rPr>
          <w:rFonts w:ascii="Times New Roman" w:hAnsi="Times New Roman" w:cs="Times New Roman"/>
          <w:sz w:val="28"/>
          <w:szCs w:val="28"/>
        </w:rPr>
        <w:t xml:space="preserve"> взрослыми любого возраста.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26. Я разрабатываю практические эксперименты, чтобы помочь ему больше узнать.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27. Я позволяю ребенку играть со всяким хламом.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28. Я побуждаю ребенка находить проблемы и затем их решать.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29. В занятиях ребенка я нахожу те, что достойны похвалы.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30. Я не хвалю его беспредметно и неискренне.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31. Я честен в оценке своих чу</w:t>
      </w:r>
      <w:proofErr w:type="gramStart"/>
      <w:r w:rsidRPr="00A73A3D">
        <w:rPr>
          <w:rFonts w:ascii="Times New Roman" w:hAnsi="Times New Roman" w:cs="Times New Roman"/>
          <w:sz w:val="28"/>
          <w:szCs w:val="28"/>
        </w:rPr>
        <w:t xml:space="preserve">вств </w:t>
      </w:r>
      <w:r w:rsidR="00D92143" w:rsidRPr="00A73A3D">
        <w:rPr>
          <w:rFonts w:ascii="Times New Roman" w:hAnsi="Times New Roman" w:cs="Times New Roman"/>
          <w:sz w:val="28"/>
          <w:szCs w:val="28"/>
        </w:rPr>
        <w:t xml:space="preserve"> </w:t>
      </w:r>
      <w:r w:rsidRPr="00A73A3D">
        <w:rPr>
          <w:rFonts w:ascii="Times New Roman" w:hAnsi="Times New Roman" w:cs="Times New Roman"/>
          <w:sz w:val="28"/>
          <w:szCs w:val="28"/>
        </w:rPr>
        <w:t>к р</w:t>
      </w:r>
      <w:proofErr w:type="gramEnd"/>
      <w:r w:rsidRPr="00A73A3D">
        <w:rPr>
          <w:rFonts w:ascii="Times New Roman" w:hAnsi="Times New Roman" w:cs="Times New Roman"/>
          <w:sz w:val="28"/>
          <w:szCs w:val="28"/>
        </w:rPr>
        <w:t xml:space="preserve">ебенку.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32. Не существует тем, которые я совершенно исключаю для обсуждения с ребенком.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33. Я даю возможность действительно принимать решения.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34. Я помогаю ребенку быть личностью.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35. Я помогаю ему находить заслуживающие внимания телепрограммы.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lastRenderedPageBreak/>
        <w:t>36. Я никогда не отмахиваюсь от неудач ребенка, говоря: "Я этого тоже не умею".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37. Я развиваю в ребенке позитивное восприятие его способностей.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38. Я поощряю в ребенке максимальную независимость от взрослых.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39. Я </w:t>
      </w:r>
      <w:proofErr w:type="gramStart"/>
      <w:r w:rsidRPr="00A73A3D">
        <w:rPr>
          <w:rFonts w:ascii="Times New Roman" w:hAnsi="Times New Roman" w:cs="Times New Roman"/>
          <w:sz w:val="28"/>
          <w:szCs w:val="28"/>
        </w:rPr>
        <w:t>верю</w:t>
      </w:r>
      <w:proofErr w:type="gramEnd"/>
      <w:r w:rsidRPr="00A73A3D">
        <w:rPr>
          <w:rFonts w:ascii="Times New Roman" w:hAnsi="Times New Roman" w:cs="Times New Roman"/>
          <w:sz w:val="28"/>
          <w:szCs w:val="28"/>
        </w:rPr>
        <w:t xml:space="preserve"> в здравый смысл ребенка и доверяю ему. </w:t>
      </w:r>
    </w:p>
    <w:p w:rsidR="001E21DB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40. Я предпочитаю, чтобы основную часть работы, за которую взялся ребенок, он выполнял самостоятельно, даже если я не уверен в позитивном конечном результате. </w:t>
      </w:r>
    </w:p>
    <w:p w:rsidR="00F9791D" w:rsidRPr="00A73A3D" w:rsidRDefault="001E21DB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D92143" w:rsidRPr="00A73A3D">
        <w:rPr>
          <w:rFonts w:ascii="Times New Roman" w:hAnsi="Times New Roman" w:cs="Times New Roman"/>
          <w:sz w:val="28"/>
          <w:szCs w:val="28"/>
        </w:rPr>
        <w:t>в</w:t>
      </w:r>
      <w:r w:rsidRPr="00A73A3D">
        <w:rPr>
          <w:rFonts w:ascii="Times New Roman" w:hAnsi="Times New Roman" w:cs="Times New Roman"/>
          <w:sz w:val="28"/>
          <w:szCs w:val="28"/>
        </w:rPr>
        <w:t xml:space="preserve">ы будете согласны только с 20% утверждений - тогда вероятно вам есть </w:t>
      </w:r>
      <w:proofErr w:type="gramStart"/>
      <w:r w:rsidRPr="00A73A3D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A73A3D">
        <w:rPr>
          <w:rFonts w:ascii="Times New Roman" w:hAnsi="Times New Roman" w:cs="Times New Roman"/>
          <w:sz w:val="28"/>
          <w:szCs w:val="28"/>
        </w:rPr>
        <w:t xml:space="preserve"> чем работать. Если все утверждения устраивают вас более чем на 90% - имеет смысл ослабить воспитательную хватку, для предоставления большей свободы и ребенку и себе.</w:t>
      </w:r>
    </w:p>
    <w:p w:rsidR="00F4053A" w:rsidRPr="00A73A3D" w:rsidRDefault="00F4053A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 xml:space="preserve">В заключение Сорокина В.В. обратилась к родителям и детям словами О. </w:t>
      </w:r>
      <w:proofErr w:type="spellStart"/>
      <w:r w:rsidRPr="00A73A3D">
        <w:rPr>
          <w:rFonts w:ascii="Times New Roman" w:hAnsi="Times New Roman" w:cs="Times New Roman"/>
          <w:sz w:val="28"/>
          <w:szCs w:val="28"/>
        </w:rPr>
        <w:t>Выготской</w:t>
      </w:r>
      <w:proofErr w:type="spellEnd"/>
      <w:r w:rsidRPr="00A73A3D">
        <w:rPr>
          <w:rFonts w:ascii="Times New Roman" w:hAnsi="Times New Roman" w:cs="Times New Roman"/>
          <w:sz w:val="28"/>
          <w:szCs w:val="28"/>
        </w:rPr>
        <w:t>:</w:t>
      </w:r>
    </w:p>
    <w:p w:rsidR="00F4053A" w:rsidRPr="00A73A3D" w:rsidRDefault="00F4053A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>Берегите друг друга,</w:t>
      </w:r>
    </w:p>
    <w:p w:rsidR="00F4053A" w:rsidRPr="00A73A3D" w:rsidRDefault="00F4053A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>Добротой согревайте.</w:t>
      </w:r>
    </w:p>
    <w:p w:rsidR="00F4053A" w:rsidRPr="00A73A3D" w:rsidRDefault="00F4053A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>Берегите друг друга,</w:t>
      </w:r>
    </w:p>
    <w:p w:rsidR="00F4053A" w:rsidRPr="00A73A3D" w:rsidRDefault="00F4053A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>Обижать не давайте.</w:t>
      </w:r>
    </w:p>
    <w:p w:rsidR="00F4053A" w:rsidRPr="00A73A3D" w:rsidRDefault="00F4053A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>Берегите друг друга,</w:t>
      </w:r>
    </w:p>
    <w:p w:rsidR="00F4053A" w:rsidRPr="00A73A3D" w:rsidRDefault="00F4053A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>Ссоры все позабудьте</w:t>
      </w:r>
    </w:p>
    <w:p w:rsidR="00F4053A" w:rsidRPr="00A73A3D" w:rsidRDefault="00F4053A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>И в свободную минуту</w:t>
      </w:r>
    </w:p>
    <w:p w:rsidR="00F4053A" w:rsidRPr="00A73A3D" w:rsidRDefault="00F4053A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3A3D">
        <w:rPr>
          <w:rFonts w:ascii="Times New Roman" w:hAnsi="Times New Roman" w:cs="Times New Roman"/>
          <w:sz w:val="28"/>
          <w:szCs w:val="28"/>
        </w:rPr>
        <w:t>Рядом друг с другом побудьте.</w:t>
      </w:r>
    </w:p>
    <w:p w:rsidR="00F4053A" w:rsidRPr="00A73A3D" w:rsidRDefault="00F4053A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3A3D">
        <w:rPr>
          <w:rFonts w:ascii="Times New Roman" w:hAnsi="Times New Roman" w:cs="Times New Roman"/>
          <w:sz w:val="28"/>
          <w:szCs w:val="28"/>
          <w:u w:val="single"/>
        </w:rPr>
        <w:t>Третий вопрос родительского собрания</w:t>
      </w:r>
      <w:proofErr w:type="gramStart"/>
      <w:r w:rsidRPr="00A73A3D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A73A3D">
        <w:rPr>
          <w:rFonts w:ascii="Times New Roman" w:hAnsi="Times New Roman" w:cs="Times New Roman"/>
          <w:sz w:val="28"/>
          <w:szCs w:val="28"/>
          <w:u w:val="single"/>
        </w:rPr>
        <w:t xml:space="preserve">  Блиц – опрос родителей « Оценка работы педагогическому коллективу по воспитанию моего ребенка» прошел в форме анкетирования.</w:t>
      </w:r>
    </w:p>
    <w:p w:rsidR="00E02A35" w:rsidRPr="00A73A3D" w:rsidRDefault="00E02A35" w:rsidP="00A73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2A35" w:rsidRPr="00A73A3D" w:rsidSect="00F9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0AFB"/>
    <w:multiLevelType w:val="hybridMultilevel"/>
    <w:tmpl w:val="9278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D48D5"/>
    <w:multiLevelType w:val="hybridMultilevel"/>
    <w:tmpl w:val="095087CA"/>
    <w:lvl w:ilvl="0" w:tplc="9110AF0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21DB"/>
    <w:rsid w:val="00103AFD"/>
    <w:rsid w:val="001D19E3"/>
    <w:rsid w:val="001E21DB"/>
    <w:rsid w:val="00550227"/>
    <w:rsid w:val="00644968"/>
    <w:rsid w:val="006924E7"/>
    <w:rsid w:val="008A3696"/>
    <w:rsid w:val="00A73A3D"/>
    <w:rsid w:val="00B233D5"/>
    <w:rsid w:val="00D92143"/>
    <w:rsid w:val="00E00B53"/>
    <w:rsid w:val="00E02A35"/>
    <w:rsid w:val="00F4053A"/>
    <w:rsid w:val="00F9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4</cp:revision>
  <dcterms:created xsi:type="dcterms:W3CDTF">2013-09-18T16:07:00Z</dcterms:created>
  <dcterms:modified xsi:type="dcterms:W3CDTF">2015-10-15T18:15:00Z</dcterms:modified>
</cp:coreProperties>
</file>