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EC" w:rsidRDefault="001F51EC" w:rsidP="001F5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EC">
        <w:rPr>
          <w:rFonts w:ascii="Times New Roman" w:hAnsi="Times New Roman" w:cs="Times New Roman"/>
          <w:b/>
          <w:sz w:val="28"/>
          <w:szCs w:val="28"/>
        </w:rPr>
        <w:t>Конспект ООД по речевому развитию. Пересказ сказки К. Чуковского «Цыплёнок» с использованием мнемотехники в младшей группе</w:t>
      </w:r>
    </w:p>
    <w:p w:rsidR="001F51EC" w:rsidRPr="001F51EC" w:rsidRDefault="001F51EC" w:rsidP="001F5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 xml:space="preserve">Цель: Развитие связной речи у детей посредствам воспроизведения текста знакомой сказки с использованием </w:t>
      </w:r>
      <w:proofErr w:type="spellStart"/>
      <w:r w:rsidRPr="001F51EC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1F51EC">
        <w:rPr>
          <w:rFonts w:ascii="Times New Roman" w:hAnsi="Times New Roman" w:cs="Times New Roman"/>
          <w:sz w:val="28"/>
          <w:szCs w:val="28"/>
        </w:rPr>
        <w:t>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Задачи: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Связная речь - Учить внимательно, слушать художественное произведение, пересказывать знакомую сказку, с помощью воспитателя.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Словарь - Активизировать в речи детей прилагательные к слову яйцо, умение согласовывать прилагательные с существительным в роде, падеже.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Звуковая культура речи - Закреплять произношение звука /</w:t>
      </w:r>
      <w:proofErr w:type="gramStart"/>
      <w:r w:rsidRPr="001F51E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F51EC">
        <w:rPr>
          <w:rFonts w:ascii="Times New Roman" w:hAnsi="Times New Roman" w:cs="Times New Roman"/>
          <w:sz w:val="28"/>
          <w:szCs w:val="28"/>
        </w:rPr>
        <w:t xml:space="preserve">/ с помощью </w:t>
      </w:r>
      <w:proofErr w:type="spellStart"/>
      <w:r w:rsidRPr="001F51EC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1F51EC">
        <w:rPr>
          <w:rFonts w:ascii="Times New Roman" w:hAnsi="Times New Roman" w:cs="Times New Roman"/>
          <w:sz w:val="28"/>
          <w:szCs w:val="28"/>
        </w:rPr>
        <w:t>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Интеграция образовательных областей – речевое развитие, познавательное развитие, социально – коммуникативное развитие, физическое развитие.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Н/</w:t>
      </w:r>
      <w:proofErr w:type="spellStart"/>
      <w:proofErr w:type="gramStart"/>
      <w:r w:rsidRPr="001F51E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F51EC">
        <w:rPr>
          <w:rFonts w:ascii="Times New Roman" w:hAnsi="Times New Roman" w:cs="Times New Roman"/>
          <w:sz w:val="28"/>
          <w:szCs w:val="28"/>
        </w:rPr>
        <w:t xml:space="preserve"> игра «Домашние птицы»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Д/и «Кто как кричит», «Кого не стало»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1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51EC">
        <w:rPr>
          <w:rFonts w:ascii="Times New Roman" w:hAnsi="Times New Roman" w:cs="Times New Roman"/>
          <w:sz w:val="28"/>
          <w:szCs w:val="28"/>
        </w:rPr>
        <w:t>/и «Курочка и цыплята», «Вышла курочка гулять»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1EC">
        <w:rPr>
          <w:rFonts w:ascii="Times New Roman" w:hAnsi="Times New Roman" w:cs="Times New Roman"/>
          <w:sz w:val="28"/>
          <w:szCs w:val="28"/>
        </w:rPr>
        <w:t xml:space="preserve">Чтение - р. н. с. «Курочка Ряба», К. Чуковский «Цыплёнок», В. </w:t>
      </w:r>
      <w:proofErr w:type="spellStart"/>
      <w:r w:rsidRPr="001F51EC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1F51EC">
        <w:rPr>
          <w:rFonts w:ascii="Times New Roman" w:hAnsi="Times New Roman" w:cs="Times New Roman"/>
          <w:sz w:val="28"/>
          <w:szCs w:val="28"/>
        </w:rPr>
        <w:t xml:space="preserve"> «Цыплёнок и утёнок»</w:t>
      </w:r>
      <w:proofErr w:type="gramEnd"/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 xml:space="preserve">Оборудование: Коробка с яйцами, иллюстрация к сказке курочка ряба, </w:t>
      </w:r>
      <w:proofErr w:type="spellStart"/>
      <w:r w:rsidRPr="001F51EC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 w:rsidRPr="001F51E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F51EC">
        <w:rPr>
          <w:rFonts w:ascii="Times New Roman" w:hAnsi="Times New Roman" w:cs="Times New Roman"/>
          <w:sz w:val="28"/>
          <w:szCs w:val="28"/>
        </w:rPr>
        <w:t>чистоговоркам</w:t>
      </w:r>
      <w:proofErr w:type="spellEnd"/>
      <w:r w:rsidRPr="001F5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1EC"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 w:rsidRPr="001F51EC">
        <w:rPr>
          <w:rFonts w:ascii="Times New Roman" w:hAnsi="Times New Roman" w:cs="Times New Roman"/>
          <w:sz w:val="28"/>
          <w:szCs w:val="28"/>
        </w:rPr>
        <w:t xml:space="preserve"> к сказке К. Чуковского «Цыплёнок», волшебная линейка с персонажами сказки.</w:t>
      </w:r>
    </w:p>
    <w:p w:rsidR="001F51EC" w:rsidRPr="001F51EC" w:rsidRDefault="001F51EC" w:rsidP="001F5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Воспитатель вносит коробку.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Сегодня утром, когда я пришла в детский сад, то возле дверей нашей группы нашла вот эту коробку. А на ней надпись: «Открыть любознательным детям группы Ромашка». Вам интересно, что в этой коробке? (Да) Значит вы любознательные!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А как же узнать, что в ней находится? (Посмотреть).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 xml:space="preserve">Дети открывают коробку и находят куриные яйца, </w:t>
      </w:r>
      <w:proofErr w:type="gramStart"/>
      <w:r w:rsidRPr="001F51EC">
        <w:rPr>
          <w:rFonts w:ascii="Times New Roman" w:hAnsi="Times New Roman" w:cs="Times New Roman"/>
          <w:sz w:val="28"/>
          <w:szCs w:val="28"/>
        </w:rPr>
        <w:t>берут их в руки обследуют</w:t>
      </w:r>
      <w:proofErr w:type="gramEnd"/>
      <w:r w:rsidRPr="001F51EC">
        <w:rPr>
          <w:rFonts w:ascii="Times New Roman" w:hAnsi="Times New Roman" w:cs="Times New Roman"/>
          <w:sz w:val="28"/>
          <w:szCs w:val="28"/>
        </w:rPr>
        <w:t>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1E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F51EC">
        <w:rPr>
          <w:rFonts w:ascii="Times New Roman" w:hAnsi="Times New Roman" w:cs="Times New Roman"/>
          <w:sz w:val="28"/>
          <w:szCs w:val="28"/>
        </w:rPr>
        <w:t xml:space="preserve">: Ребята кто знает что это? Если вы хотите взять </w:t>
      </w:r>
      <w:proofErr w:type="spellStart"/>
      <w:r w:rsidRPr="001F51EC">
        <w:rPr>
          <w:rFonts w:ascii="Times New Roman" w:hAnsi="Times New Roman" w:cs="Times New Roman"/>
          <w:sz w:val="28"/>
          <w:szCs w:val="28"/>
        </w:rPr>
        <w:t>ийцо</w:t>
      </w:r>
      <w:proofErr w:type="spellEnd"/>
      <w:r w:rsidRPr="001F51EC">
        <w:rPr>
          <w:rFonts w:ascii="Times New Roman" w:hAnsi="Times New Roman" w:cs="Times New Roman"/>
          <w:sz w:val="28"/>
          <w:szCs w:val="28"/>
        </w:rPr>
        <w:t xml:space="preserve"> в руки, то берите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очень аккуратно, потому что скорлупка у яйца хрупкая может сломаться.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- Какая скорлупка у яйца? (хрупкая)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- Какое яйцо? (яйцо куриное, яйцо овальное, яйцо белое, яйцо твёрдое)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- Кто может появиться из яйца? (цыплёнок).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- Ребята, а вы хотите, чтобы из яйца цыплёнок вылупился?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lastRenderedPageBreak/>
        <w:t xml:space="preserve">- Чтобы из яйца вылупился цыплёнок, курица мама сначала строит гнездо, она может его построить в коробке, в шапке, ящике, корзине, получается такая кроватка для яиц, гнездо должно быть мягким тёплым, курица откладывает яйца и </w:t>
      </w:r>
      <w:proofErr w:type="gramStart"/>
      <w:r w:rsidRPr="001F51EC">
        <w:rPr>
          <w:rFonts w:ascii="Times New Roman" w:hAnsi="Times New Roman" w:cs="Times New Roman"/>
          <w:sz w:val="28"/>
          <w:szCs w:val="28"/>
        </w:rPr>
        <w:t>садится</w:t>
      </w:r>
      <w:proofErr w:type="gramEnd"/>
      <w:r w:rsidRPr="001F51EC">
        <w:rPr>
          <w:rFonts w:ascii="Times New Roman" w:hAnsi="Times New Roman" w:cs="Times New Roman"/>
          <w:sz w:val="28"/>
          <w:szCs w:val="28"/>
        </w:rPr>
        <w:t xml:space="preserve"> на них сверху согревает яички своим теплом. А греть яичко нужно много, много дней, а у нас нет курицы, как же мы будем греть яйца, чтобы они не погибли.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(наверное, надо сделать гнездо, а из чего не знаю, вы поможете)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А что положим в гнездо, чтобы было мягко и тепло?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Чем закроем яички, чтобы сверху тоже было тепло.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(закрыть яйца шубой, положить на батарею, и т. д.)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Дети вместе с воспитателем делают гнездо, закрывают его тканью и ставят возле батареи.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 xml:space="preserve">- Пока яички греются, я могу вам рассказать </w:t>
      </w:r>
      <w:proofErr w:type="spellStart"/>
      <w:r w:rsidRPr="001F51E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F51EC">
        <w:rPr>
          <w:rFonts w:ascii="Times New Roman" w:hAnsi="Times New Roman" w:cs="Times New Roman"/>
          <w:sz w:val="28"/>
          <w:szCs w:val="28"/>
        </w:rPr>
        <w:t>, хотите? Только мне одной не справиться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Вы мне поможете? Тогда повторяйте за мной.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https://pp.vk.me/c7004/v7004472/318a1/r5D9xTRvvEk.jpg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1EC"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 w:rsidRPr="001F51EC">
        <w:rPr>
          <w:rFonts w:ascii="Times New Roman" w:hAnsi="Times New Roman" w:cs="Times New Roman"/>
          <w:sz w:val="28"/>
          <w:szCs w:val="28"/>
        </w:rPr>
        <w:t xml:space="preserve"> - снесла курица яйцо. А кто один может так сказать?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1EC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1F5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1EC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1F51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1EC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1F51EC">
        <w:rPr>
          <w:rFonts w:ascii="Times New Roman" w:hAnsi="Times New Roman" w:cs="Times New Roman"/>
          <w:sz w:val="28"/>
          <w:szCs w:val="28"/>
        </w:rPr>
        <w:t xml:space="preserve"> - треснуло яйцо. А кто попробует также?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1EC">
        <w:rPr>
          <w:rFonts w:ascii="Times New Roman" w:hAnsi="Times New Roman" w:cs="Times New Roman"/>
          <w:sz w:val="28"/>
          <w:szCs w:val="28"/>
        </w:rPr>
        <w:t>Ец-ец-ец</w:t>
      </w:r>
      <w:proofErr w:type="spellEnd"/>
      <w:r w:rsidRPr="001F51EC">
        <w:rPr>
          <w:rFonts w:ascii="Times New Roman" w:hAnsi="Times New Roman" w:cs="Times New Roman"/>
          <w:sz w:val="28"/>
          <w:szCs w:val="28"/>
        </w:rPr>
        <w:t xml:space="preserve"> - появляется птенец. Кто может громко произнести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1EC">
        <w:rPr>
          <w:rFonts w:ascii="Times New Roman" w:hAnsi="Times New Roman" w:cs="Times New Roman"/>
          <w:sz w:val="28"/>
          <w:szCs w:val="28"/>
        </w:rPr>
        <w:t>Ца-ца-ца</w:t>
      </w:r>
      <w:proofErr w:type="spellEnd"/>
      <w:r w:rsidRPr="001F51EC">
        <w:rPr>
          <w:rFonts w:ascii="Times New Roman" w:hAnsi="Times New Roman" w:cs="Times New Roman"/>
          <w:sz w:val="28"/>
          <w:szCs w:val="28"/>
        </w:rPr>
        <w:t xml:space="preserve"> - курица вывела птенца.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Приготовьтесь, не стесняйтесь,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По удобнее располагайтесь!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Приготовьте ушки, глазки,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Расскажу сейчас вам сказку,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про цыпленка,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1E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F51EC">
        <w:rPr>
          <w:rFonts w:ascii="Times New Roman" w:hAnsi="Times New Roman" w:cs="Times New Roman"/>
          <w:sz w:val="28"/>
          <w:szCs w:val="28"/>
        </w:rPr>
        <w:t xml:space="preserve"> хотел поскорее вырасти.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1 - Жил на свете цыпленок. Он был маленький.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Но он думал, что он очень большой, и важно задирал голову.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2 - И была у него мама. Мама его очень любила.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3 - И кормила его червяками.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4 - Как-то раз налетел на маму Чёрный Кот и погнал её прочь со двора.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5 - Цыплёнок остался у забора один. Вдруг он видит: взлетел на забор красивый большой петух, вытянул шею: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И во все горло закричал «Кукареку!» и важно посмотрел по сторонам: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«Я ли не удалец? Я ли не молодец?»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6 - Цыпленку это очень понравилось. Он тоже вытянул шею: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И что было сил, запищал: «Пи-пи-пи-пи! Я тоже удалец! Я тоже молодец!» Но споткнулся и шлепнулся в лужу.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lastRenderedPageBreak/>
        <w:t>7 - В луже сидела лягушка. Она увидала его и засмеялась. «Ха-ха-ха! Ха-ха-ха! Далеко тебе до петуха!»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8 - Тут к цыпленку подбежала мама. Она пожалела, приласкала его.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- Вам понравилась сказка?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Кто сидеть устал, вставайте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И со мною поиграйте.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- Я буду задавать вопрос о героях сказки, и если вы догадаетесь, о ком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я говорю, они будут появляться в окошечке этой «волшебной линейке»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и мы их будем изображать. Сначала я задам вопрос для всех детей.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1. Кто пищал: «Я тоже молодец, я тоже удалец!» (цыпленок)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дети изображают цыплят, руки к плечам, шея вытянута, голова вверх произносят пи-пи-пи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2. А сейчас вопрос девочкам. Кто пожалел и приласкал цыпленка? (курица) девочки руки внизу машут крыльями, ходят, произносят к</w:t>
      </w:r>
      <w:proofErr w:type="gramStart"/>
      <w:r w:rsidRPr="001F51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5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1EC">
        <w:rPr>
          <w:rFonts w:ascii="Times New Roman" w:hAnsi="Times New Roman" w:cs="Times New Roman"/>
          <w:sz w:val="28"/>
          <w:szCs w:val="28"/>
        </w:rPr>
        <w:t>ко-ко</w:t>
      </w:r>
      <w:proofErr w:type="spellEnd"/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3. Мальчики, назовите любителя сидеть на заборе? (петух) мальчики высоко поднимают ножки, машут крыльями, кричат кукареку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4. Девочки, кто смеялся над цыпленком? (лягушка)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 xml:space="preserve">Приседают, прыгают, произносят </w:t>
      </w:r>
      <w:proofErr w:type="spellStart"/>
      <w:r w:rsidRPr="001F51EC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5. Мальчики, кого бы вы нарисовали черной краской? (кота) ходят, мяукают мяу-мяу-мяу.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- Молодцы всех героев отгадали.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- Ребята, кто сможет сам рассказать сказку, о цыплёнке?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 xml:space="preserve">(Дети рассказывают сказку, опираясь на </w:t>
      </w:r>
      <w:proofErr w:type="spellStart"/>
      <w:r w:rsidRPr="001F51EC"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 w:rsidRPr="001F51EC">
        <w:rPr>
          <w:rFonts w:ascii="Times New Roman" w:hAnsi="Times New Roman" w:cs="Times New Roman"/>
          <w:sz w:val="28"/>
          <w:szCs w:val="28"/>
        </w:rPr>
        <w:t>)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- Ребята, а кто сможет сказку о цыплёнке рассказать дома маме и папе.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- Молодцы я очень рада, что вы её запомнили.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- А что же с нашими яичками, пойдите, посмотрите, вылупились из них цыплята? (нет)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-Как вы думаете их лучше оставить у нас в группе или отнести маме курице?</w:t>
      </w:r>
    </w:p>
    <w:p w:rsidR="001F51EC" w:rsidRPr="001F51EC" w:rsidRDefault="001F51EC" w:rsidP="001F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1EC">
        <w:rPr>
          <w:rFonts w:ascii="Times New Roman" w:hAnsi="Times New Roman" w:cs="Times New Roman"/>
          <w:sz w:val="28"/>
          <w:szCs w:val="28"/>
        </w:rPr>
        <w:t>-Какие вы молодцы! Конечно же, нельзя детей разлучать с мамой! Цыплятам с мамой будет лучше.</w:t>
      </w:r>
    </w:p>
    <w:p w:rsidR="00497A3B" w:rsidRDefault="00497A3B"/>
    <w:sectPr w:rsidR="0049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51EC"/>
    <w:rsid w:val="001F51EC"/>
    <w:rsid w:val="0049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2023-12-15T12:35:00Z</dcterms:created>
  <dcterms:modified xsi:type="dcterms:W3CDTF">2023-12-15T12:36:00Z</dcterms:modified>
</cp:coreProperties>
</file>